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7C" w:rsidRDefault="00101D37" w:rsidP="00101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01D37" w:rsidRDefault="00101D37" w:rsidP="00101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внедрению ФГОС-ОВЗ в МБОУ Степновская СОШ</w:t>
      </w:r>
    </w:p>
    <w:tbl>
      <w:tblPr>
        <w:tblStyle w:val="a3"/>
        <w:tblW w:w="10915" w:type="dxa"/>
        <w:tblInd w:w="-1026" w:type="dxa"/>
        <w:tblLook w:val="04A0"/>
      </w:tblPr>
      <w:tblGrid>
        <w:gridCol w:w="594"/>
        <w:gridCol w:w="5954"/>
        <w:gridCol w:w="1816"/>
        <w:gridCol w:w="2551"/>
      </w:tblGrid>
      <w:tr w:rsidR="00101D37" w:rsidRPr="0057543F" w:rsidTr="00EF29D3">
        <w:tc>
          <w:tcPr>
            <w:tcW w:w="594" w:type="dxa"/>
          </w:tcPr>
          <w:p w:rsidR="00101D37" w:rsidRPr="0057543F" w:rsidRDefault="00101D37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101D37" w:rsidRPr="00AA7C86" w:rsidRDefault="00101D37" w:rsidP="00101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6" w:type="dxa"/>
          </w:tcPr>
          <w:p w:rsidR="00101D37" w:rsidRPr="0057543F" w:rsidRDefault="00101D37" w:rsidP="001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101D37" w:rsidRDefault="00101D37" w:rsidP="001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1D37" w:rsidRPr="0057543F" w:rsidTr="00EF29D3">
        <w:tc>
          <w:tcPr>
            <w:tcW w:w="594" w:type="dxa"/>
          </w:tcPr>
          <w:p w:rsidR="00101D37" w:rsidRPr="0057543F" w:rsidRDefault="00101D37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01D37" w:rsidRPr="00AA7C86" w:rsidRDefault="00101D37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по введению ФГОС-ОВЗ</w:t>
            </w:r>
          </w:p>
        </w:tc>
        <w:tc>
          <w:tcPr>
            <w:tcW w:w="1816" w:type="dxa"/>
          </w:tcPr>
          <w:p w:rsidR="00101D37" w:rsidRPr="0057543F" w:rsidRDefault="00101D37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551" w:type="dxa"/>
          </w:tcPr>
          <w:p w:rsidR="00101D37" w:rsidRPr="0057543F" w:rsidRDefault="00101D37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3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  школьного плана-графика введения ФГОС-ОВЗ  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3F">
              <w:rPr>
                <w:rFonts w:ascii="Times New Roman" w:hAnsi="Times New Roman" w:cs="Times New Roman"/>
                <w:sz w:val="28"/>
                <w:szCs w:val="28"/>
              </w:rPr>
              <w:t>Обеспечение школы пакетом нормативно-правовых документо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7F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введения ФГОС-ОВЗ на заседании ШМО учителей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93899" w:rsidRPr="00E97A7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7F">
              <w:rPr>
                <w:rFonts w:ascii="Times New Roman" w:hAnsi="Times New Roman" w:cs="Times New Roman"/>
                <w:sz w:val="28"/>
                <w:szCs w:val="28"/>
              </w:rPr>
              <w:t>Приведение  в  соответствие  с требованиями  ФГОС-ОВЗ  и новыми тарифно-квалификационными характеристиками должностных инструкций работников школы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93899" w:rsidRPr="00E97A7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59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готовности школы к введению ФГОС-ОВЗ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93899" w:rsidRPr="006449F2" w:rsidRDefault="00D93899" w:rsidP="00D157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адаптированной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4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реализации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ОВЗ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93899" w:rsidRPr="006449F2" w:rsidRDefault="00D93899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адаптированных учебных  программ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D93899" w:rsidRPr="00AA7C86" w:rsidRDefault="00D93899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списка учебников и учебных пособий, используемых в образовательном процессе в соответствии с ФГО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- ОВЗ</w:t>
            </w:r>
            <w:r w:rsidRPr="00AA7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на основе утвержденного федерального перечня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D93899" w:rsidRPr="00AA7C86" w:rsidRDefault="00D93899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организации внеурочной деятельности.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Март2015 года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93899" w:rsidRPr="00775E4E" w:rsidRDefault="00D93899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школы информации о введении ФГОС-ОВЗ </w:t>
            </w:r>
          </w:p>
        </w:tc>
        <w:tc>
          <w:tcPr>
            <w:tcW w:w="1816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99" w:rsidRPr="0057543F" w:rsidTr="00EF29D3">
        <w:tc>
          <w:tcPr>
            <w:tcW w:w="594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D93899" w:rsidRPr="00101D37" w:rsidRDefault="00D93899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Совета и общешкольного родительского собрания по вопросу введения и реализации ФГОС - ОВЗ</w:t>
            </w:r>
          </w:p>
        </w:tc>
        <w:tc>
          <w:tcPr>
            <w:tcW w:w="1816" w:type="dxa"/>
          </w:tcPr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  <w:p w:rsidR="00D93899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551" w:type="dxa"/>
          </w:tcPr>
          <w:p w:rsidR="00D93899" w:rsidRPr="0057543F" w:rsidRDefault="00D93899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3" w:rsidRPr="0057543F" w:rsidTr="00EF29D3">
        <w:tc>
          <w:tcPr>
            <w:tcW w:w="594" w:type="dxa"/>
          </w:tcPr>
          <w:p w:rsidR="00EF29D3" w:rsidRDefault="00EF29D3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EF29D3" w:rsidRDefault="00EF29D3" w:rsidP="00D15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руководителей и педагогов по вопросам ФГОС-ОВЗ</w:t>
            </w:r>
          </w:p>
        </w:tc>
        <w:tc>
          <w:tcPr>
            <w:tcW w:w="1816" w:type="dxa"/>
          </w:tcPr>
          <w:p w:rsidR="00EF29D3" w:rsidRDefault="00EF29D3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9D3" w:rsidRPr="0057543F" w:rsidRDefault="00EF29D3" w:rsidP="00D1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37" w:rsidRPr="00101D37" w:rsidRDefault="00101D37" w:rsidP="00101D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D37" w:rsidRPr="00101D37" w:rsidSect="0086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543F"/>
    <w:rsid w:val="00101D37"/>
    <w:rsid w:val="00570990"/>
    <w:rsid w:val="0057543F"/>
    <w:rsid w:val="005A6AE3"/>
    <w:rsid w:val="006449F2"/>
    <w:rsid w:val="00775E4E"/>
    <w:rsid w:val="00863D7C"/>
    <w:rsid w:val="008F29F6"/>
    <w:rsid w:val="00AA7C86"/>
    <w:rsid w:val="00AD4559"/>
    <w:rsid w:val="00C347A7"/>
    <w:rsid w:val="00D93899"/>
    <w:rsid w:val="00E97A7F"/>
    <w:rsid w:val="00EF29D3"/>
    <w:rsid w:val="00F6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Елена Геннадьевн</dc:creator>
  <cp:lastModifiedBy>vostra18@outlook.com</cp:lastModifiedBy>
  <cp:revision>2</cp:revision>
  <dcterms:created xsi:type="dcterms:W3CDTF">2015-06-10T06:59:00Z</dcterms:created>
  <dcterms:modified xsi:type="dcterms:W3CDTF">2015-06-10T06:59:00Z</dcterms:modified>
</cp:coreProperties>
</file>